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5F" w:rsidRPr="007D2F5F" w:rsidRDefault="007D2F5F" w:rsidP="007D2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  <w:r w:rsidRPr="007D2F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Activities Planned under </w:t>
      </w:r>
      <w:proofErr w:type="spellStart"/>
      <w:r w:rsidRPr="007D2F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Swaccha</w:t>
      </w:r>
      <w:proofErr w:type="spellEnd"/>
      <w:r w:rsidRPr="007D2F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</w:t>
      </w:r>
      <w:proofErr w:type="spellStart"/>
      <w:r w:rsidRPr="007D2F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Pakhwada</w:t>
      </w:r>
      <w:proofErr w:type="spellEnd"/>
      <w:r w:rsidRPr="007D2F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2020, 16th Oct to 29</w:t>
      </w:r>
      <w:r w:rsidRPr="007D2F5F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en-IN"/>
        </w:rPr>
        <w:t>th</w:t>
      </w:r>
      <w:r w:rsidRPr="007D2F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Oct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D2F5F" w:rsidTr="007D2F5F">
        <w:tc>
          <w:tcPr>
            <w:tcW w:w="3681" w:type="dxa"/>
          </w:tcPr>
          <w:p w:rsidR="007D2F5F" w:rsidRPr="007D2F5F" w:rsidRDefault="007D2F5F" w:rsidP="007D2F5F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IN"/>
              </w:rPr>
            </w:pPr>
            <w:r w:rsidRPr="007D2F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5335" w:type="dxa"/>
          </w:tcPr>
          <w:p w:rsidR="007D2F5F" w:rsidRPr="007D2F5F" w:rsidRDefault="007D2F5F" w:rsidP="007D2F5F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IN"/>
              </w:rPr>
            </w:pPr>
            <w:r w:rsidRPr="007D2F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IN"/>
              </w:rPr>
              <w:t xml:space="preserve">Activities planned </w:t>
            </w:r>
          </w:p>
        </w:tc>
      </w:tr>
      <w:tr w:rsidR="007D2F5F" w:rsidTr="007D2F5F">
        <w:tc>
          <w:tcPr>
            <w:tcW w:w="3681" w:type="dxa"/>
          </w:tcPr>
          <w:p w:rsidR="007D2F5F" w:rsidRDefault="007D2F5F" w:rsidP="007D2F5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16</w:t>
            </w:r>
            <w:r w:rsidRPr="007D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October - 17</w:t>
            </w:r>
            <w:r w:rsidRPr="007D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October 2020</w:t>
            </w:r>
          </w:p>
        </w:tc>
        <w:tc>
          <w:tcPr>
            <w:tcW w:w="5335" w:type="dxa"/>
          </w:tcPr>
          <w:p w:rsidR="007D2F5F" w:rsidRDefault="007D2F5F" w:rsidP="007D2F5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Cleanliness drive in academic block</w:t>
            </w:r>
          </w:p>
        </w:tc>
      </w:tr>
      <w:tr w:rsidR="007D2F5F" w:rsidTr="007D2F5F">
        <w:tc>
          <w:tcPr>
            <w:tcW w:w="3681" w:type="dxa"/>
          </w:tcPr>
          <w:p w:rsidR="007D2F5F" w:rsidRDefault="007D2F5F" w:rsidP="007D2F5F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19</w:t>
            </w:r>
            <w:r w:rsidRPr="00531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  <w:r w:rsidRPr="00531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October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- 20</w:t>
            </w:r>
            <w:r w:rsidRPr="00531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  <w:r w:rsidRPr="00531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October 2020</w:t>
            </w:r>
          </w:p>
        </w:tc>
        <w:tc>
          <w:tcPr>
            <w:tcW w:w="5335" w:type="dxa"/>
          </w:tcPr>
          <w:p w:rsidR="007D2F5F" w:rsidRDefault="007D2F5F" w:rsidP="007D2F5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Sanitation work in Academic block</w:t>
            </w:r>
          </w:p>
        </w:tc>
      </w:tr>
      <w:tr w:rsidR="007D2F5F" w:rsidTr="007D2F5F">
        <w:tc>
          <w:tcPr>
            <w:tcW w:w="3681" w:type="dxa"/>
          </w:tcPr>
          <w:p w:rsidR="007D2F5F" w:rsidRDefault="007D2F5F" w:rsidP="007D2F5F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21</w:t>
            </w:r>
            <w:r w:rsidRPr="007D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st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r w:rsidRPr="00531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October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- 22</w:t>
            </w:r>
            <w:r w:rsidRPr="007D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nd</w:t>
            </w:r>
            <w:r w:rsidRPr="00531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October 2020</w:t>
            </w:r>
          </w:p>
        </w:tc>
        <w:tc>
          <w:tcPr>
            <w:tcW w:w="5335" w:type="dxa"/>
          </w:tcPr>
          <w:p w:rsidR="007D2F5F" w:rsidRDefault="007D2F5F" w:rsidP="007D2F5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Cleanliness drive &amp; Sanitation work in NTPC</w:t>
            </w:r>
          </w:p>
        </w:tc>
      </w:tr>
      <w:tr w:rsidR="007D2F5F" w:rsidTr="007D2F5F">
        <w:tc>
          <w:tcPr>
            <w:tcW w:w="3681" w:type="dxa"/>
          </w:tcPr>
          <w:p w:rsidR="007D2F5F" w:rsidRDefault="007D2F5F" w:rsidP="007D2F5F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23</w:t>
            </w:r>
            <w:r w:rsidRPr="007D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rd</w:t>
            </w:r>
            <w:r w:rsidRPr="00531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October 2020</w:t>
            </w:r>
          </w:p>
        </w:tc>
        <w:tc>
          <w:tcPr>
            <w:tcW w:w="5335" w:type="dxa"/>
          </w:tcPr>
          <w:p w:rsidR="007D2F5F" w:rsidRDefault="007D2F5F" w:rsidP="007D2F5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An Awareness lecture on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Swacchata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Abhiyan</w:t>
            </w:r>
            <w:proofErr w:type="spellEnd"/>
          </w:p>
        </w:tc>
      </w:tr>
      <w:tr w:rsidR="007D2F5F" w:rsidTr="007D2F5F">
        <w:tc>
          <w:tcPr>
            <w:tcW w:w="3681" w:type="dxa"/>
          </w:tcPr>
          <w:p w:rsidR="007D2F5F" w:rsidRDefault="007D2F5F" w:rsidP="007D2F5F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24</w:t>
            </w:r>
            <w:r w:rsidRPr="007D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  <w:r w:rsidRPr="00286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October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– 27</w:t>
            </w:r>
            <w:r w:rsidRPr="007D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  <w:r w:rsidRPr="00286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October 2020</w:t>
            </w:r>
          </w:p>
        </w:tc>
        <w:tc>
          <w:tcPr>
            <w:tcW w:w="5335" w:type="dxa"/>
          </w:tcPr>
          <w:p w:rsidR="007D2F5F" w:rsidRDefault="007D2F5F" w:rsidP="007D2F5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Cleanliness drive and sanitation work covering OPD blocks &amp; Quarantine Centres (NTPC quarters)</w:t>
            </w:r>
          </w:p>
        </w:tc>
      </w:tr>
      <w:tr w:rsidR="007D2F5F" w:rsidTr="007D2F5F">
        <w:tc>
          <w:tcPr>
            <w:tcW w:w="3681" w:type="dxa"/>
          </w:tcPr>
          <w:p w:rsidR="007D2F5F" w:rsidRDefault="007D2F5F" w:rsidP="007D2F5F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29</w:t>
            </w:r>
            <w:r w:rsidRPr="007D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  <w:r w:rsidRPr="00286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October </w:t>
            </w:r>
          </w:p>
        </w:tc>
        <w:tc>
          <w:tcPr>
            <w:tcW w:w="5335" w:type="dxa"/>
          </w:tcPr>
          <w:p w:rsidR="007D2F5F" w:rsidRDefault="007D2F5F" w:rsidP="007D2F5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Plantation drive in AIIA</w:t>
            </w:r>
          </w:p>
        </w:tc>
      </w:tr>
    </w:tbl>
    <w:p w:rsidR="007D2F5F" w:rsidRDefault="007D2F5F" w:rsidP="007D2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</w:p>
    <w:p w:rsidR="007D2F5F" w:rsidRPr="007D2F5F" w:rsidRDefault="007D2F5F" w:rsidP="007D2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hyperlink r:id="rId4" w:history="1">
        <w:r w:rsidRPr="007D2F5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 xml:space="preserve">Report of </w:t>
        </w:r>
        <w:proofErr w:type="spellStart"/>
        <w:r w:rsidRPr="007D2F5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Swach</w:t>
        </w:r>
        <w:r w:rsidRPr="007D2F5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a</w:t>
        </w:r>
        <w:r w:rsidRPr="007D2F5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hhta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bookmarkStart w:id="0" w:name="_GoBack"/>
      <w:bookmarkEnd w:id="0"/>
    </w:p>
    <w:sectPr w:rsidR="007D2F5F" w:rsidRPr="007D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5F"/>
    <w:rsid w:val="0054138D"/>
    <w:rsid w:val="007D2F5F"/>
    <w:rsid w:val="00C6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FA1E"/>
  <w15:chartTrackingRefBased/>
  <w15:docId w15:val="{7220A000-3DC3-4B82-9B11-9D543113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7D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F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t107\Desktop\GEM\A%20REPORT%20ON%20SWACCHATA%20PAKHWAD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AIIA T107</dc:creator>
  <cp:keywords/>
  <dc:description/>
  <cp:lastModifiedBy>AIIA T107</cp:lastModifiedBy>
  <cp:revision>1</cp:revision>
  <dcterms:created xsi:type="dcterms:W3CDTF">2021-04-09T14:54:00Z</dcterms:created>
  <dcterms:modified xsi:type="dcterms:W3CDTF">2021-04-09T15:03:00Z</dcterms:modified>
</cp:coreProperties>
</file>